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20" w:rsidRDefault="008E3F20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3F20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</w:p>
    <w:p w:rsidR="00C80C9E" w:rsidRPr="008E3F20" w:rsidRDefault="008E3F20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73FB3">
        <w:rPr>
          <w:rFonts w:ascii="Times New Roman" w:hAnsi="Times New Roman" w:cs="Times New Roman"/>
          <w:b/>
          <w:sz w:val="28"/>
          <w:szCs w:val="28"/>
        </w:rPr>
        <w:t>весе</w:t>
      </w:r>
      <w:r w:rsidR="00AD42C9">
        <w:rPr>
          <w:rFonts w:ascii="Times New Roman" w:hAnsi="Times New Roman" w:cs="Times New Roman"/>
          <w:b/>
          <w:sz w:val="28"/>
          <w:szCs w:val="28"/>
        </w:rPr>
        <w:t>ннем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семестре 202</w:t>
      </w:r>
      <w:r w:rsidR="00AD42C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D42C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372AC" w:rsidRDefault="00F11F8A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кафедре гигиены с экологией</w:t>
      </w:r>
    </w:p>
    <w:p w:rsidR="00F11F8A" w:rsidRDefault="00F11F8A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2C9" w:rsidRDefault="00AD42C9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63A" w:rsidRDefault="00AD42C9" w:rsidP="00C73F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42C9">
        <w:rPr>
          <w:rFonts w:ascii="Times New Roman" w:hAnsi="Times New Roman" w:cs="Times New Roman"/>
          <w:sz w:val="28"/>
          <w:szCs w:val="28"/>
        </w:rPr>
        <w:t>Отработки принимает преподаватель, ведущий занятия в группе. Время и дату отработки согласовывать с преподавателем заранее.</w:t>
      </w:r>
    </w:p>
    <w:p w:rsidR="00A4663A" w:rsidRDefault="00A4663A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63A" w:rsidRDefault="00A4663A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63A" w:rsidRPr="00A4663A" w:rsidRDefault="00A4663A" w:rsidP="001372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3A">
        <w:rPr>
          <w:rFonts w:ascii="Times New Roman" w:hAnsi="Times New Roman" w:cs="Times New Roman"/>
          <w:b/>
          <w:sz w:val="28"/>
          <w:szCs w:val="28"/>
        </w:rPr>
        <w:t>График текущих консультаций</w:t>
      </w:r>
    </w:p>
    <w:p w:rsidR="00A4663A" w:rsidRDefault="00A4663A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663A" w:rsidRDefault="00A4663A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2AC" w:rsidRDefault="007D0799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E3F20" w:rsidTr="00A4663A">
        <w:tc>
          <w:tcPr>
            <w:tcW w:w="2518" w:type="dxa"/>
          </w:tcPr>
          <w:p w:rsidR="008E3F20" w:rsidRDefault="008E3F20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053" w:type="dxa"/>
          </w:tcPr>
          <w:p w:rsidR="008E3F20" w:rsidRDefault="008E3F20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A4663A" w:rsidTr="00A4663A">
        <w:trPr>
          <w:trHeight w:val="454"/>
        </w:trPr>
        <w:tc>
          <w:tcPr>
            <w:tcW w:w="2518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7053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П.В. Нефёдов, 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Кунделеков</w:t>
            </w:r>
            <w:proofErr w:type="spellEnd"/>
          </w:p>
        </w:tc>
      </w:tr>
      <w:tr w:rsidR="00A4663A" w:rsidTr="00A4663A">
        <w:trPr>
          <w:trHeight w:val="454"/>
        </w:trPr>
        <w:tc>
          <w:tcPr>
            <w:tcW w:w="2518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053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Захарченко</w:t>
            </w:r>
          </w:p>
        </w:tc>
      </w:tr>
      <w:tr w:rsidR="00A4663A" w:rsidTr="00A4663A">
        <w:trPr>
          <w:trHeight w:val="454"/>
        </w:trPr>
        <w:tc>
          <w:tcPr>
            <w:tcW w:w="2518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053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Л.Р. Школьная</w:t>
            </w:r>
          </w:p>
        </w:tc>
      </w:tr>
      <w:tr w:rsidR="00A4663A" w:rsidTr="00A4663A">
        <w:trPr>
          <w:trHeight w:val="454"/>
        </w:trPr>
        <w:tc>
          <w:tcPr>
            <w:tcW w:w="2518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053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Колычева</w:t>
            </w:r>
            <w:proofErr w:type="spellEnd"/>
          </w:p>
        </w:tc>
      </w:tr>
      <w:tr w:rsidR="00A4663A" w:rsidTr="00A4663A">
        <w:trPr>
          <w:trHeight w:val="454"/>
        </w:trPr>
        <w:tc>
          <w:tcPr>
            <w:tcW w:w="2518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053" w:type="dxa"/>
            <w:vAlign w:val="center"/>
          </w:tcPr>
          <w:p w:rsidR="00A4663A" w:rsidRDefault="00A4663A" w:rsidP="00A4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 Манилова</w:t>
            </w:r>
          </w:p>
        </w:tc>
      </w:tr>
    </w:tbl>
    <w:p w:rsidR="001372AC" w:rsidRDefault="001372AC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2AC" w:rsidRDefault="001372AC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2AC" w:rsidRDefault="001372AC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3FB3" w:rsidRDefault="00C73FB3" w:rsidP="001372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72AC" w:rsidRDefault="001372AC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кафедрой            </w:t>
      </w:r>
    </w:p>
    <w:p w:rsidR="001372AC" w:rsidRDefault="001372AC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гигиены с экологией</w:t>
      </w:r>
    </w:p>
    <w:p w:rsidR="001372AC" w:rsidRDefault="001372AC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П.В. Нефёдов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72A7" w:rsidRDefault="003672A7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A7" w:rsidRDefault="003672A7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A7" w:rsidRDefault="003672A7" w:rsidP="001372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2A7" w:rsidRPr="003672A7" w:rsidRDefault="003672A7" w:rsidP="003672A7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3672A7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3672A7" w:rsidRPr="003672A7" w:rsidSect="0053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AC"/>
    <w:rsid w:val="00050CDC"/>
    <w:rsid w:val="000534F7"/>
    <w:rsid w:val="001372AC"/>
    <w:rsid w:val="001C5804"/>
    <w:rsid w:val="003672A7"/>
    <w:rsid w:val="00393366"/>
    <w:rsid w:val="00530F45"/>
    <w:rsid w:val="007D0799"/>
    <w:rsid w:val="0082570D"/>
    <w:rsid w:val="008E3F20"/>
    <w:rsid w:val="00A4663A"/>
    <w:rsid w:val="00AD42C9"/>
    <w:rsid w:val="00C43554"/>
    <w:rsid w:val="00C73FB3"/>
    <w:rsid w:val="00F1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КГМУ Росздрава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2022-01-31T10:18:00Z</cp:lastPrinted>
  <dcterms:created xsi:type="dcterms:W3CDTF">2023-05-30T07:46:00Z</dcterms:created>
  <dcterms:modified xsi:type="dcterms:W3CDTF">2023-05-30T07:46:00Z</dcterms:modified>
</cp:coreProperties>
</file>